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17CE6403" w14:textId="77777777" w:rsidR="00194752" w:rsidRDefault="00CC1D55" w:rsidP="00194752">
      <w:pPr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>Necessidade da Administração</w:t>
      </w:r>
      <w:bookmarkStart w:id="0" w:name="_Hlk158794751"/>
      <w:r w:rsidR="002A7830">
        <w:rPr>
          <w:sz w:val="24"/>
          <w:szCs w:val="24"/>
        </w:rPr>
        <w:t xml:space="preserve">: </w:t>
      </w:r>
      <w:bookmarkStart w:id="1" w:name="_Hlk161906169"/>
      <w:bookmarkEnd w:id="0"/>
      <w:r w:rsidR="00194752">
        <w:rPr>
          <w:sz w:val="24"/>
          <w:szCs w:val="24"/>
        </w:rPr>
        <w:t xml:space="preserve">Aquisição de peças para manutenção do </w:t>
      </w:r>
      <w:bookmarkEnd w:id="1"/>
      <w:r w:rsidR="00194752">
        <w:rPr>
          <w:sz w:val="24"/>
          <w:szCs w:val="24"/>
        </w:rPr>
        <w:t xml:space="preserve">caminhão </w:t>
      </w:r>
      <w:bookmarkStart w:id="2" w:name="_Hlk167796961"/>
      <w:r w:rsidR="00194752">
        <w:rPr>
          <w:sz w:val="24"/>
          <w:szCs w:val="24"/>
        </w:rPr>
        <w:t xml:space="preserve">basculante Mercedes Benz placa IET9600. </w:t>
      </w:r>
      <w:bookmarkEnd w:id="2"/>
    </w:p>
    <w:p w14:paraId="42E28D59" w14:textId="6B7E713C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E32C6E7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194752" w:rsidRPr="006C37B1" w14:paraId="5C048576" w14:textId="77777777" w:rsidTr="008C4A93">
        <w:trPr>
          <w:trHeight w:val="225"/>
        </w:trPr>
        <w:tc>
          <w:tcPr>
            <w:tcW w:w="952" w:type="dxa"/>
          </w:tcPr>
          <w:p w14:paraId="2E658063" w14:textId="77777777" w:rsidR="00194752" w:rsidRPr="006C37B1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6FB1056" w14:textId="77777777" w:rsidR="00194752" w:rsidRPr="006C37B1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8AE79D3" w14:textId="77777777" w:rsidR="00194752" w:rsidRPr="006C37B1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884718B" w14:textId="77777777" w:rsidR="00194752" w:rsidRPr="006C37B1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194752" w:rsidRPr="00363027" w14:paraId="5A8EA1E4" w14:textId="77777777" w:rsidTr="008C4A93">
        <w:trPr>
          <w:trHeight w:val="365"/>
        </w:trPr>
        <w:tc>
          <w:tcPr>
            <w:tcW w:w="952" w:type="dxa"/>
          </w:tcPr>
          <w:p w14:paraId="3480E0E6" w14:textId="77777777" w:rsidR="00194752" w:rsidRPr="00363027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F40BA03" w14:textId="77777777" w:rsidR="00194752" w:rsidRPr="00363027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12CD27F" w14:textId="77777777" w:rsidR="00194752" w:rsidRPr="00363027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F93F79A" w14:textId="77777777" w:rsidR="00194752" w:rsidRPr="00363027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Calibrador Pneu</w:t>
            </w:r>
          </w:p>
        </w:tc>
      </w:tr>
      <w:tr w:rsidR="00194752" w14:paraId="6C0DA29A" w14:textId="77777777" w:rsidTr="008C4A93">
        <w:trPr>
          <w:trHeight w:val="365"/>
        </w:trPr>
        <w:tc>
          <w:tcPr>
            <w:tcW w:w="952" w:type="dxa"/>
          </w:tcPr>
          <w:p w14:paraId="2CE59018" w14:textId="77777777" w:rsidR="00194752" w:rsidRPr="00363027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7DD5A5DB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848CB28" w14:textId="77777777" w:rsidR="00194752" w:rsidRPr="00363027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BA6761A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Bico Duplo encher pneu</w:t>
            </w:r>
          </w:p>
        </w:tc>
      </w:tr>
      <w:tr w:rsidR="00194752" w14:paraId="7B00BAF5" w14:textId="77777777" w:rsidTr="008C4A93">
        <w:trPr>
          <w:trHeight w:val="365"/>
        </w:trPr>
        <w:tc>
          <w:tcPr>
            <w:tcW w:w="952" w:type="dxa"/>
          </w:tcPr>
          <w:p w14:paraId="6223E228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15A80E3F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6B374812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2D4DBCA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Abraçadeira 1 polegada</w:t>
            </w:r>
          </w:p>
        </w:tc>
      </w:tr>
      <w:tr w:rsidR="00194752" w14:paraId="349589DF" w14:textId="77777777" w:rsidTr="008C4A93">
        <w:trPr>
          <w:trHeight w:val="365"/>
        </w:trPr>
        <w:tc>
          <w:tcPr>
            <w:tcW w:w="952" w:type="dxa"/>
          </w:tcPr>
          <w:p w14:paraId="66113C64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3E46BE0A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AF56D2F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46A7EF6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Sapata Freio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Diant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Tras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MBB</w:t>
            </w:r>
          </w:p>
        </w:tc>
      </w:tr>
      <w:tr w:rsidR="00194752" w14:paraId="2E3BF643" w14:textId="77777777" w:rsidTr="008C4A93">
        <w:trPr>
          <w:trHeight w:val="365"/>
        </w:trPr>
        <w:tc>
          <w:tcPr>
            <w:tcW w:w="952" w:type="dxa"/>
          </w:tcPr>
          <w:p w14:paraId="67D6F611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3CAAE402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2FA07E8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D0E0754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Calço levante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Truck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20mm</w:t>
            </w:r>
          </w:p>
        </w:tc>
      </w:tr>
      <w:tr w:rsidR="00194752" w14:paraId="620FDCC3" w14:textId="77777777" w:rsidTr="008C4A93">
        <w:trPr>
          <w:trHeight w:val="365"/>
        </w:trPr>
        <w:tc>
          <w:tcPr>
            <w:tcW w:w="952" w:type="dxa"/>
          </w:tcPr>
          <w:p w14:paraId="4D634387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74226E0D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67E4EB05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4191A39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Mola Cuica dupla</w:t>
            </w:r>
          </w:p>
        </w:tc>
      </w:tr>
      <w:tr w:rsidR="00194752" w14:paraId="1FE415DA" w14:textId="77777777" w:rsidTr="008C4A93">
        <w:trPr>
          <w:trHeight w:val="365"/>
        </w:trPr>
        <w:tc>
          <w:tcPr>
            <w:tcW w:w="952" w:type="dxa"/>
          </w:tcPr>
          <w:p w14:paraId="15951FCD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14F1B1B9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73BCD2B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C3A9E9E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Diafragma 7’</w:t>
            </w:r>
          </w:p>
        </w:tc>
      </w:tr>
      <w:tr w:rsidR="00194752" w14:paraId="512FE123" w14:textId="77777777" w:rsidTr="008C4A93">
        <w:trPr>
          <w:trHeight w:val="365"/>
        </w:trPr>
        <w:tc>
          <w:tcPr>
            <w:tcW w:w="952" w:type="dxa"/>
          </w:tcPr>
          <w:p w14:paraId="0C2708D1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</w:tcPr>
          <w:p w14:paraId="5089EB61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617BD95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7D0D2B2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Palheta Orig.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dyna</w:t>
            </w:r>
            <w:proofErr w:type="spellEnd"/>
          </w:p>
        </w:tc>
      </w:tr>
      <w:tr w:rsidR="00194752" w14:paraId="651ABDA9" w14:textId="77777777" w:rsidTr="008C4A93">
        <w:trPr>
          <w:trHeight w:val="365"/>
        </w:trPr>
        <w:tc>
          <w:tcPr>
            <w:tcW w:w="952" w:type="dxa"/>
          </w:tcPr>
          <w:p w14:paraId="34DCD9D3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954" w:type="dxa"/>
          </w:tcPr>
          <w:p w14:paraId="179D52E4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981A323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D5C32EE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Sapata Eixo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Truck</w:t>
            </w:r>
            <w:proofErr w:type="spellEnd"/>
          </w:p>
        </w:tc>
      </w:tr>
      <w:tr w:rsidR="00194752" w14:paraId="0E49721D" w14:textId="77777777" w:rsidTr="008C4A93">
        <w:trPr>
          <w:trHeight w:val="365"/>
        </w:trPr>
        <w:tc>
          <w:tcPr>
            <w:tcW w:w="952" w:type="dxa"/>
          </w:tcPr>
          <w:p w14:paraId="4DEAD722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454C0BEB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17204AD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E2A0D34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de centro 12</w:t>
            </w:r>
          </w:p>
        </w:tc>
      </w:tr>
      <w:tr w:rsidR="00194752" w14:paraId="14DE25C1" w14:textId="77777777" w:rsidTr="008C4A93">
        <w:trPr>
          <w:trHeight w:val="365"/>
        </w:trPr>
        <w:tc>
          <w:tcPr>
            <w:tcW w:w="952" w:type="dxa"/>
          </w:tcPr>
          <w:p w14:paraId="32AB7D6E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77F7B5F5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50C5F67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6B4E5BB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Cupilha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5mm</w:t>
            </w:r>
          </w:p>
        </w:tc>
      </w:tr>
      <w:tr w:rsidR="00194752" w14:paraId="2650E97C" w14:textId="77777777" w:rsidTr="008C4A93">
        <w:trPr>
          <w:trHeight w:val="365"/>
        </w:trPr>
        <w:tc>
          <w:tcPr>
            <w:tcW w:w="952" w:type="dxa"/>
          </w:tcPr>
          <w:p w14:paraId="295B2978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29529798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</w:tcPr>
          <w:p w14:paraId="608E6222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15789DE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Arruela Calço</w:t>
            </w:r>
          </w:p>
        </w:tc>
      </w:tr>
      <w:tr w:rsidR="00194752" w14:paraId="3939443E" w14:textId="77777777" w:rsidTr="008C4A93">
        <w:trPr>
          <w:trHeight w:val="365"/>
        </w:trPr>
        <w:tc>
          <w:tcPr>
            <w:tcW w:w="952" w:type="dxa"/>
          </w:tcPr>
          <w:p w14:paraId="0919F9BD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14:paraId="448E8A45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2" w:type="dxa"/>
          </w:tcPr>
          <w:p w14:paraId="2B5B6544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C48A044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Trava Pino</w:t>
            </w:r>
          </w:p>
        </w:tc>
      </w:tr>
      <w:tr w:rsidR="00194752" w14:paraId="1645BF57" w14:textId="77777777" w:rsidTr="008C4A93">
        <w:trPr>
          <w:trHeight w:val="365"/>
        </w:trPr>
        <w:tc>
          <w:tcPr>
            <w:tcW w:w="952" w:type="dxa"/>
          </w:tcPr>
          <w:p w14:paraId="64FBDBF5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54" w:type="dxa"/>
          </w:tcPr>
          <w:p w14:paraId="2D323340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79E4F1A4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F172726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de mola D.</w:t>
            </w:r>
          </w:p>
        </w:tc>
      </w:tr>
      <w:tr w:rsidR="00194752" w14:paraId="058388E9" w14:textId="77777777" w:rsidTr="008C4A93">
        <w:trPr>
          <w:trHeight w:val="365"/>
        </w:trPr>
        <w:tc>
          <w:tcPr>
            <w:tcW w:w="952" w:type="dxa"/>
          </w:tcPr>
          <w:p w14:paraId="0CCA1A9D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14:paraId="406BC0BE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00CE0C59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BBC6534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Graxeira 8mm</w:t>
            </w:r>
          </w:p>
        </w:tc>
      </w:tr>
      <w:tr w:rsidR="00194752" w14:paraId="509A96EC" w14:textId="77777777" w:rsidTr="008C4A93">
        <w:trPr>
          <w:trHeight w:val="365"/>
        </w:trPr>
        <w:tc>
          <w:tcPr>
            <w:tcW w:w="952" w:type="dxa"/>
          </w:tcPr>
          <w:p w14:paraId="22280BD1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54" w:type="dxa"/>
          </w:tcPr>
          <w:p w14:paraId="755A1B1A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2" w:type="dxa"/>
          </w:tcPr>
          <w:p w14:paraId="1CCEADE8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FF261B1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de mola dianteira</w:t>
            </w:r>
          </w:p>
        </w:tc>
      </w:tr>
      <w:tr w:rsidR="00194752" w14:paraId="01390DF9" w14:textId="77777777" w:rsidTr="008C4A93">
        <w:trPr>
          <w:trHeight w:val="365"/>
        </w:trPr>
        <w:tc>
          <w:tcPr>
            <w:tcW w:w="952" w:type="dxa"/>
          </w:tcPr>
          <w:p w14:paraId="559CAA7C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54" w:type="dxa"/>
          </w:tcPr>
          <w:p w14:paraId="76452D36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56E46C79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422418A" w14:textId="77777777" w:rsidR="00194752" w:rsidRDefault="00194752" w:rsidP="008C4A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Mola mestre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truck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6CFF71F2" w14:textId="0E50971F" w:rsidR="00740110" w:rsidRPr="007425FD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="00923DB6"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serviço</w:t>
      </w:r>
      <w:r w:rsidR="00514CAF">
        <w:rPr>
          <w:sz w:val="24"/>
          <w:szCs w:val="24"/>
        </w:rPr>
        <w:t xml:space="preserve"> e os componentes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EC3426F" w14:textId="2E61593A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3C2AEF">
        <w:rPr>
          <w:sz w:val="24"/>
          <w:szCs w:val="24"/>
        </w:rPr>
        <w:t>0</w:t>
      </w:r>
      <w:r w:rsidR="00194752">
        <w:rPr>
          <w:sz w:val="24"/>
          <w:szCs w:val="24"/>
        </w:rPr>
        <w:t>5</w:t>
      </w:r>
      <w:r w:rsidR="003C2AEF">
        <w:rPr>
          <w:sz w:val="24"/>
          <w:szCs w:val="24"/>
        </w:rPr>
        <w:t xml:space="preserve"> de dezembro</w:t>
      </w:r>
      <w:r w:rsidR="00514CAF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 2024.</w:t>
      </w:r>
    </w:p>
    <w:p w14:paraId="1230AEC6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7415310" w14:textId="77777777" w:rsidR="0024457E" w:rsidRPr="007425FD" w:rsidRDefault="002445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73F11E9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194752">
        <w:rPr>
          <w:sz w:val="24"/>
          <w:szCs w:val="24"/>
        </w:rPr>
        <w:t>02</w:t>
      </w:r>
      <w:r w:rsidR="003C2AEF">
        <w:rPr>
          <w:sz w:val="24"/>
          <w:szCs w:val="24"/>
        </w:rPr>
        <w:t xml:space="preserve"> de </w:t>
      </w:r>
      <w:r w:rsidR="00194752">
        <w:rPr>
          <w:sz w:val="24"/>
          <w:szCs w:val="24"/>
        </w:rPr>
        <w:t>dezem</w:t>
      </w:r>
      <w:r w:rsidR="003C2AEF">
        <w:rPr>
          <w:sz w:val="24"/>
          <w:szCs w:val="24"/>
        </w:rPr>
        <w:t>bro</w:t>
      </w:r>
      <w:r w:rsidR="00514CAF">
        <w:rPr>
          <w:sz w:val="24"/>
          <w:szCs w:val="24"/>
        </w:rPr>
        <w:t xml:space="preserve"> </w:t>
      </w:r>
      <w:r w:rsidR="00DD60F3" w:rsidRPr="007425FD">
        <w:rPr>
          <w:sz w:val="24"/>
          <w:szCs w:val="24"/>
        </w:rPr>
        <w:t>de 2024.</w:t>
      </w:r>
    </w:p>
    <w:p w14:paraId="66600A47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9A3CBAF" w14:textId="77777777" w:rsidR="002A7830" w:rsidRPr="007425FD" w:rsidRDefault="002A783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4EEA2F4" w14:textId="77777777" w:rsidR="002A7830" w:rsidRDefault="002A7830" w:rsidP="002A7830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11EE369F" w14:textId="77777777" w:rsidR="002A7830" w:rsidRDefault="002A7830" w:rsidP="002A7830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Municipal de Desenvolvimento, Obras e Serviços Públicos  </w:t>
      </w:r>
    </w:p>
    <w:sectPr w:rsidR="002A7830" w:rsidSect="00514C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673A5" w14:textId="77777777" w:rsidR="006B6A2F" w:rsidRDefault="006B6A2F">
      <w:pPr>
        <w:spacing w:after="0" w:line="240" w:lineRule="auto"/>
      </w:pPr>
      <w:r>
        <w:separator/>
      </w:r>
    </w:p>
  </w:endnote>
  <w:endnote w:type="continuationSeparator" w:id="0">
    <w:p w14:paraId="4BE9D8D7" w14:textId="77777777" w:rsidR="006B6A2F" w:rsidRDefault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63A97" w14:textId="77777777" w:rsidR="006B6A2F" w:rsidRDefault="006B6A2F">
      <w:pPr>
        <w:spacing w:after="0" w:line="240" w:lineRule="auto"/>
      </w:pPr>
      <w:r>
        <w:separator/>
      </w:r>
    </w:p>
  </w:footnote>
  <w:footnote w:type="continuationSeparator" w:id="0">
    <w:p w14:paraId="376E5641" w14:textId="77777777" w:rsidR="006B6A2F" w:rsidRDefault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01826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F67E3"/>
    <w:rsid w:val="00124764"/>
    <w:rsid w:val="00180BBB"/>
    <w:rsid w:val="001857C3"/>
    <w:rsid w:val="00194752"/>
    <w:rsid w:val="001A03D4"/>
    <w:rsid w:val="002033D4"/>
    <w:rsid w:val="00242EFA"/>
    <w:rsid w:val="0024457E"/>
    <w:rsid w:val="00275AAB"/>
    <w:rsid w:val="002776C2"/>
    <w:rsid w:val="00277701"/>
    <w:rsid w:val="0029290F"/>
    <w:rsid w:val="002A7830"/>
    <w:rsid w:val="00305D5E"/>
    <w:rsid w:val="00342766"/>
    <w:rsid w:val="003800BC"/>
    <w:rsid w:val="003C2AEF"/>
    <w:rsid w:val="003E34A9"/>
    <w:rsid w:val="003F7BAA"/>
    <w:rsid w:val="00425140"/>
    <w:rsid w:val="004A40AF"/>
    <w:rsid w:val="004F17BB"/>
    <w:rsid w:val="00514CAF"/>
    <w:rsid w:val="005417AD"/>
    <w:rsid w:val="00586255"/>
    <w:rsid w:val="00591E84"/>
    <w:rsid w:val="00593893"/>
    <w:rsid w:val="00597380"/>
    <w:rsid w:val="00617BB0"/>
    <w:rsid w:val="00633D86"/>
    <w:rsid w:val="0063630E"/>
    <w:rsid w:val="00646E4A"/>
    <w:rsid w:val="006B6A2F"/>
    <w:rsid w:val="00740110"/>
    <w:rsid w:val="007425FD"/>
    <w:rsid w:val="00766CE4"/>
    <w:rsid w:val="0088521D"/>
    <w:rsid w:val="008C3388"/>
    <w:rsid w:val="008F4E2A"/>
    <w:rsid w:val="00910263"/>
    <w:rsid w:val="00923DB6"/>
    <w:rsid w:val="00946629"/>
    <w:rsid w:val="00983BDD"/>
    <w:rsid w:val="00985557"/>
    <w:rsid w:val="009B1BB9"/>
    <w:rsid w:val="00A00786"/>
    <w:rsid w:val="00A41F4D"/>
    <w:rsid w:val="00AA688B"/>
    <w:rsid w:val="00AE1EDC"/>
    <w:rsid w:val="00AF2E09"/>
    <w:rsid w:val="00B16DCC"/>
    <w:rsid w:val="00B40CE2"/>
    <w:rsid w:val="00B828D4"/>
    <w:rsid w:val="00C503E1"/>
    <w:rsid w:val="00CA1CEE"/>
    <w:rsid w:val="00CC1C92"/>
    <w:rsid w:val="00CC1D55"/>
    <w:rsid w:val="00D20E50"/>
    <w:rsid w:val="00D60881"/>
    <w:rsid w:val="00D90AF4"/>
    <w:rsid w:val="00DD60F3"/>
    <w:rsid w:val="00E44F77"/>
    <w:rsid w:val="00E53B92"/>
    <w:rsid w:val="00E744E9"/>
    <w:rsid w:val="00ED5103"/>
    <w:rsid w:val="00F13148"/>
    <w:rsid w:val="00F60484"/>
    <w:rsid w:val="00F81238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2024-12-02T18:34:00Z</dcterms:modified>
  <dc:language/>
</cp:coreProperties>
</file>